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Default="00BC6773" w:rsidP="00BC6773">
      <w:pPr>
        <w:pStyle w:val="ConsPlusNonformat"/>
        <w:autoSpaceDE/>
        <w:autoSpaceDN/>
        <w:adjustRightInd/>
        <w:rPr>
          <w:szCs w:val="28"/>
        </w:rPr>
      </w:pPr>
    </w:p>
    <w:p w:rsidR="00BC6773" w:rsidRPr="0055382D" w:rsidRDefault="00BC6773" w:rsidP="00BC6773">
      <w:pPr>
        <w:pStyle w:val="a5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BC6773" w:rsidRDefault="00BC6773" w:rsidP="00BC6773">
      <w:pPr>
        <w:pStyle w:val="a5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BC6773" w:rsidRDefault="00BC6773" w:rsidP="00BC6773">
      <w:pPr>
        <w:pStyle w:val="a5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BC6773" w:rsidRDefault="00BC6773" w:rsidP="00BC6773">
      <w:pPr>
        <w:pStyle w:val="a5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BC6773" w:rsidRDefault="00BC6773" w:rsidP="00BC6773">
      <w:pPr>
        <w:pStyle w:val="a5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BC6773" w:rsidRPr="0055382D" w:rsidRDefault="00BC6773" w:rsidP="00BC6773">
      <w:pPr>
        <w:pStyle w:val="a5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55382D">
        <w:rPr>
          <w:rFonts w:ascii="Times New Roman" w:hAnsi="Times New Roman"/>
          <w:b/>
          <w:noProof/>
          <w:sz w:val="40"/>
          <w:szCs w:val="40"/>
          <w:lang w:eastAsia="ru-RU"/>
        </w:rPr>
        <w:t>КОНСПЕКТ</w:t>
      </w:r>
    </w:p>
    <w:p w:rsidR="00BC6773" w:rsidRPr="007B5538" w:rsidRDefault="00BC6773" w:rsidP="00BC6773">
      <w:pPr>
        <w:pStyle w:val="a5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C6773" w:rsidRPr="0055382D" w:rsidRDefault="00BC6773" w:rsidP="00BC6773">
      <w:pPr>
        <w:pStyle w:val="a5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«Весё</w:t>
      </w:r>
      <w:r w:rsidRPr="0055382D">
        <w:rPr>
          <w:rFonts w:ascii="Times New Roman" w:hAnsi="Times New Roman"/>
          <w:b/>
          <w:sz w:val="72"/>
          <w:szCs w:val="72"/>
        </w:rPr>
        <w:t>лые зверята»</w:t>
      </w:r>
    </w:p>
    <w:p w:rsidR="00BC6773" w:rsidRPr="007B5538" w:rsidRDefault="00BC6773" w:rsidP="00BC67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B5538">
        <w:rPr>
          <w:rFonts w:ascii="Times New Roman" w:hAnsi="Times New Roman"/>
          <w:sz w:val="28"/>
          <w:szCs w:val="28"/>
        </w:rPr>
        <w:t>(форма проведения</w:t>
      </w:r>
      <w:r w:rsidR="000B1778">
        <w:rPr>
          <w:rFonts w:ascii="Times New Roman" w:hAnsi="Times New Roman"/>
          <w:sz w:val="28"/>
          <w:szCs w:val="28"/>
        </w:rPr>
        <w:t>:</w:t>
      </w:r>
      <w:r w:rsidRPr="007B5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538">
        <w:rPr>
          <w:rFonts w:ascii="Times New Roman" w:hAnsi="Times New Roman"/>
          <w:sz w:val="28"/>
          <w:szCs w:val="28"/>
        </w:rPr>
        <w:t>сюжетно  -</w:t>
      </w:r>
      <w:proofErr w:type="gramEnd"/>
      <w:r w:rsidRPr="007B5538">
        <w:rPr>
          <w:rFonts w:ascii="Times New Roman" w:hAnsi="Times New Roman"/>
          <w:sz w:val="28"/>
          <w:szCs w:val="28"/>
        </w:rPr>
        <w:t xml:space="preserve">  игровая)</w:t>
      </w:r>
    </w:p>
    <w:p w:rsidR="00BC6773" w:rsidRPr="007B5538" w:rsidRDefault="00BC6773" w:rsidP="00BC6773">
      <w:pPr>
        <w:pStyle w:val="a5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B5538">
        <w:rPr>
          <w:rFonts w:ascii="Times New Roman" w:hAnsi="Times New Roman"/>
          <w:b/>
          <w:noProof/>
          <w:sz w:val="28"/>
          <w:szCs w:val="28"/>
          <w:lang w:eastAsia="ru-RU"/>
        </w:rPr>
        <w:t>(с детьми 4 - 5 лет)</w:t>
      </w:r>
    </w:p>
    <w:p w:rsidR="00BC6773" w:rsidRPr="007B5538" w:rsidRDefault="00BC6773" w:rsidP="00BC6773">
      <w:pPr>
        <w:pStyle w:val="a5"/>
        <w:rPr>
          <w:rFonts w:ascii="Times New Roman" w:hAnsi="Times New Roman"/>
          <w:i/>
          <w:sz w:val="28"/>
          <w:szCs w:val="28"/>
        </w:rPr>
      </w:pPr>
    </w:p>
    <w:p w:rsidR="00BC6773" w:rsidRPr="007B5538" w:rsidRDefault="00BC6773" w:rsidP="00BC6773">
      <w:pPr>
        <w:jc w:val="right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B5538">
        <w:rPr>
          <w:rFonts w:ascii="Times New Roman" w:hAnsi="Times New Roman"/>
          <w:sz w:val="28"/>
          <w:szCs w:val="28"/>
        </w:rPr>
        <w:t xml:space="preserve">Подготовила </w:t>
      </w:r>
      <w:proofErr w:type="spellStart"/>
      <w:r w:rsidRPr="007B5538">
        <w:rPr>
          <w:rFonts w:ascii="Times New Roman" w:hAnsi="Times New Roman"/>
          <w:sz w:val="28"/>
          <w:szCs w:val="28"/>
        </w:rPr>
        <w:t>Игонькина</w:t>
      </w:r>
      <w:proofErr w:type="spellEnd"/>
      <w:r w:rsidRPr="007B5538">
        <w:rPr>
          <w:rFonts w:ascii="Times New Roman" w:hAnsi="Times New Roman"/>
          <w:sz w:val="28"/>
          <w:szCs w:val="28"/>
        </w:rPr>
        <w:t xml:space="preserve"> Н. Б.</w:t>
      </w:r>
    </w:p>
    <w:p w:rsidR="00BC6773" w:rsidRPr="007B5538" w:rsidRDefault="00BC6773" w:rsidP="00BC677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5538">
        <w:rPr>
          <w:rFonts w:ascii="Times New Roman" w:hAnsi="Times New Roman"/>
          <w:sz w:val="28"/>
          <w:szCs w:val="28"/>
        </w:rPr>
        <w:t>Инстукто</w:t>
      </w:r>
      <w:r w:rsidR="000B1778">
        <w:rPr>
          <w:rFonts w:ascii="Times New Roman" w:hAnsi="Times New Roman"/>
          <w:sz w:val="28"/>
          <w:szCs w:val="28"/>
        </w:rPr>
        <w:t>р</w:t>
      </w:r>
      <w:proofErr w:type="spellEnd"/>
      <w:r w:rsidRPr="007B5538"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BC6773" w:rsidRDefault="00BC6773" w:rsidP="00BC677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B5538">
        <w:rPr>
          <w:rFonts w:ascii="Times New Roman" w:hAnsi="Times New Roman"/>
          <w:sz w:val="28"/>
          <w:szCs w:val="28"/>
        </w:rPr>
        <w:t>МБДОУ  ДС № 13 « Золотой ключик».</w:t>
      </w:r>
    </w:p>
    <w:p w:rsidR="00DA6E5A" w:rsidRPr="007B5538" w:rsidRDefault="00DA6E5A" w:rsidP="00BC677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C6773" w:rsidRDefault="00BC6773" w:rsidP="00BC67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B5538">
        <w:rPr>
          <w:rFonts w:ascii="Times New Roman" w:hAnsi="Times New Roman"/>
          <w:sz w:val="28"/>
          <w:szCs w:val="28"/>
        </w:rPr>
        <w:t>2018</w:t>
      </w:r>
      <w:r w:rsidR="000B1778">
        <w:rPr>
          <w:rFonts w:ascii="Times New Roman" w:hAnsi="Times New Roman"/>
          <w:sz w:val="28"/>
          <w:szCs w:val="28"/>
        </w:rPr>
        <w:t xml:space="preserve"> </w:t>
      </w:r>
      <w:r w:rsidRPr="007B5538">
        <w:rPr>
          <w:rFonts w:ascii="Times New Roman" w:hAnsi="Times New Roman"/>
          <w:sz w:val="28"/>
          <w:szCs w:val="28"/>
        </w:rPr>
        <w:t>год.</w:t>
      </w:r>
    </w:p>
    <w:p w:rsidR="00BC6773" w:rsidRPr="007B5538" w:rsidRDefault="00BC6773" w:rsidP="00BC677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538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7B5538">
        <w:rPr>
          <w:rFonts w:ascii="Times New Roman" w:hAnsi="Times New Roman"/>
          <w:sz w:val="28"/>
          <w:szCs w:val="28"/>
        </w:rPr>
        <w:t xml:space="preserve">:  </w:t>
      </w:r>
      <w:r w:rsidRPr="007B5538">
        <w:rPr>
          <w:rFonts w:ascii="Times New Roman" w:hAnsi="Times New Roman"/>
          <w:bCs/>
          <w:sz w:val="28"/>
          <w:szCs w:val="28"/>
        </w:rPr>
        <w:t>Оздоровление</w:t>
      </w:r>
      <w:proofErr w:type="gramEnd"/>
      <w:r w:rsidRPr="007B5538">
        <w:rPr>
          <w:rFonts w:ascii="Times New Roman" w:hAnsi="Times New Roman"/>
          <w:bCs/>
          <w:sz w:val="28"/>
          <w:szCs w:val="28"/>
        </w:rPr>
        <w:t xml:space="preserve"> детей посредством корригирующих упражнений подражательного характера.</w:t>
      </w:r>
      <w:r w:rsidRPr="007B55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6773" w:rsidRPr="007B5538" w:rsidRDefault="00BC6773" w:rsidP="00BC677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773" w:rsidRPr="007B5538" w:rsidRDefault="00BC6773" w:rsidP="00BC6773">
      <w:pPr>
        <w:pStyle w:val="2"/>
        <w:rPr>
          <w:b/>
          <w:bCs/>
          <w:szCs w:val="28"/>
        </w:rPr>
      </w:pPr>
      <w:r w:rsidRPr="007B5538">
        <w:rPr>
          <w:b/>
          <w:bCs/>
          <w:szCs w:val="28"/>
        </w:rPr>
        <w:t>Задачи</w:t>
      </w:r>
    </w:p>
    <w:p w:rsidR="00BC6773" w:rsidRPr="007B5538" w:rsidRDefault="00BC6773" w:rsidP="00BC6773">
      <w:pPr>
        <w:pStyle w:val="2"/>
        <w:rPr>
          <w:b/>
          <w:bCs/>
          <w:color w:val="5B8800"/>
          <w:szCs w:val="28"/>
        </w:rPr>
      </w:pPr>
      <w:r w:rsidRPr="007B5538">
        <w:rPr>
          <w:b/>
          <w:bCs/>
          <w:szCs w:val="28"/>
        </w:rPr>
        <w:t>Оздоровительные:</w:t>
      </w:r>
      <w:r w:rsidRPr="007B5538">
        <w:rPr>
          <w:b/>
          <w:bCs/>
          <w:color w:val="5B8800"/>
          <w:szCs w:val="28"/>
        </w:rPr>
        <w:t xml:space="preserve"> </w:t>
      </w:r>
    </w:p>
    <w:p w:rsidR="00BC6773" w:rsidRPr="007B5538" w:rsidRDefault="00BC6773" w:rsidP="00BC6773">
      <w:pPr>
        <w:pStyle w:val="2"/>
        <w:numPr>
          <w:ilvl w:val="0"/>
          <w:numId w:val="3"/>
        </w:numPr>
        <w:rPr>
          <w:bCs/>
          <w:szCs w:val="28"/>
        </w:rPr>
      </w:pPr>
      <w:r w:rsidRPr="007B5538">
        <w:rPr>
          <w:bCs/>
          <w:szCs w:val="28"/>
        </w:rPr>
        <w:t xml:space="preserve">Способствовать укреплению опорно-двигательного  аппарата. </w:t>
      </w:r>
    </w:p>
    <w:p w:rsidR="00BC6773" w:rsidRPr="007B5538" w:rsidRDefault="00BC6773" w:rsidP="00BC6773">
      <w:pPr>
        <w:pStyle w:val="2"/>
        <w:numPr>
          <w:ilvl w:val="0"/>
          <w:numId w:val="3"/>
        </w:numPr>
        <w:rPr>
          <w:bCs/>
          <w:szCs w:val="28"/>
        </w:rPr>
      </w:pPr>
      <w:r w:rsidRPr="007B5538">
        <w:rPr>
          <w:bCs/>
          <w:szCs w:val="28"/>
        </w:rPr>
        <w:t xml:space="preserve">Формировать  и закреплять навык правильной осанки. </w:t>
      </w:r>
    </w:p>
    <w:p w:rsidR="00BC6773" w:rsidRPr="007B5538" w:rsidRDefault="00BC6773" w:rsidP="00BC6773">
      <w:pPr>
        <w:pStyle w:val="2"/>
        <w:rPr>
          <w:b/>
          <w:bCs/>
          <w:szCs w:val="28"/>
        </w:rPr>
      </w:pPr>
      <w:r w:rsidRPr="007B5538">
        <w:rPr>
          <w:b/>
          <w:bCs/>
          <w:szCs w:val="28"/>
        </w:rPr>
        <w:t xml:space="preserve"> </w:t>
      </w:r>
    </w:p>
    <w:p w:rsidR="00BC6773" w:rsidRPr="007B5538" w:rsidRDefault="00BC6773" w:rsidP="00BC6773">
      <w:pPr>
        <w:pStyle w:val="2"/>
        <w:rPr>
          <w:b/>
          <w:bCs/>
          <w:szCs w:val="28"/>
        </w:rPr>
      </w:pPr>
      <w:r w:rsidRPr="007B5538">
        <w:rPr>
          <w:b/>
          <w:bCs/>
          <w:szCs w:val="28"/>
        </w:rPr>
        <w:t xml:space="preserve">Образовательные: </w:t>
      </w:r>
    </w:p>
    <w:p w:rsidR="00BC6773" w:rsidRPr="007B5538" w:rsidRDefault="00BC6773" w:rsidP="00BC6773">
      <w:pPr>
        <w:pStyle w:val="2"/>
        <w:numPr>
          <w:ilvl w:val="0"/>
          <w:numId w:val="4"/>
        </w:numPr>
        <w:rPr>
          <w:bCs/>
          <w:szCs w:val="28"/>
        </w:rPr>
      </w:pPr>
      <w:r w:rsidRPr="007B5538">
        <w:rPr>
          <w:bCs/>
          <w:szCs w:val="28"/>
        </w:rPr>
        <w:t xml:space="preserve">Формировать умение детей через двигательное действие передавать образ, характер животного. </w:t>
      </w:r>
    </w:p>
    <w:p w:rsidR="00BC6773" w:rsidRPr="007B5538" w:rsidRDefault="00BC6773" w:rsidP="00BC6773">
      <w:pPr>
        <w:pStyle w:val="2"/>
        <w:numPr>
          <w:ilvl w:val="0"/>
          <w:numId w:val="4"/>
        </w:numPr>
        <w:rPr>
          <w:bCs/>
          <w:szCs w:val="28"/>
        </w:rPr>
      </w:pPr>
      <w:r w:rsidRPr="007B5538">
        <w:rPr>
          <w:bCs/>
          <w:szCs w:val="28"/>
        </w:rPr>
        <w:t xml:space="preserve">Упражнять в ходьбе по гимнастическому бревну. </w:t>
      </w:r>
    </w:p>
    <w:p w:rsidR="00BC6773" w:rsidRPr="007B5538" w:rsidRDefault="00BC6773" w:rsidP="00BC6773">
      <w:pPr>
        <w:pStyle w:val="2"/>
        <w:numPr>
          <w:ilvl w:val="0"/>
          <w:numId w:val="4"/>
        </w:numPr>
        <w:rPr>
          <w:bCs/>
          <w:szCs w:val="28"/>
        </w:rPr>
      </w:pPr>
      <w:r w:rsidRPr="007B5538">
        <w:rPr>
          <w:bCs/>
          <w:szCs w:val="28"/>
        </w:rPr>
        <w:t xml:space="preserve">Упражнять в ползании на высоких четвереньках, между предметов змейкой. </w:t>
      </w:r>
    </w:p>
    <w:p w:rsidR="00BC6773" w:rsidRPr="007B5538" w:rsidRDefault="00BC6773" w:rsidP="00BC6773">
      <w:pPr>
        <w:pStyle w:val="2"/>
        <w:numPr>
          <w:ilvl w:val="0"/>
          <w:numId w:val="4"/>
        </w:numPr>
        <w:rPr>
          <w:bCs/>
          <w:szCs w:val="28"/>
        </w:rPr>
      </w:pPr>
      <w:r w:rsidRPr="007B5538">
        <w:rPr>
          <w:bCs/>
          <w:szCs w:val="28"/>
        </w:rPr>
        <w:t xml:space="preserve">Закреплять прыжки прямым и боковым галопом. </w:t>
      </w:r>
    </w:p>
    <w:p w:rsidR="00BC6773" w:rsidRPr="007B5538" w:rsidRDefault="00BC6773" w:rsidP="00BC6773">
      <w:pPr>
        <w:pStyle w:val="2"/>
        <w:rPr>
          <w:b/>
          <w:bCs/>
          <w:szCs w:val="28"/>
        </w:rPr>
      </w:pPr>
    </w:p>
    <w:p w:rsidR="00BC6773" w:rsidRPr="007B5538" w:rsidRDefault="00BC6773" w:rsidP="00BC6773">
      <w:pPr>
        <w:pStyle w:val="2"/>
        <w:rPr>
          <w:b/>
          <w:bCs/>
          <w:color w:val="009900"/>
          <w:szCs w:val="28"/>
        </w:rPr>
      </w:pPr>
      <w:r w:rsidRPr="007B5538">
        <w:rPr>
          <w:b/>
          <w:bCs/>
          <w:szCs w:val="28"/>
        </w:rPr>
        <w:t>Развивающие:</w:t>
      </w:r>
      <w:r w:rsidRPr="007B5538">
        <w:rPr>
          <w:b/>
          <w:bCs/>
          <w:color w:val="009900"/>
          <w:szCs w:val="28"/>
        </w:rPr>
        <w:t xml:space="preserve"> </w:t>
      </w:r>
    </w:p>
    <w:p w:rsidR="00BC6773" w:rsidRPr="007B5538" w:rsidRDefault="00BC6773" w:rsidP="00BC6773">
      <w:pPr>
        <w:pStyle w:val="2"/>
        <w:numPr>
          <w:ilvl w:val="0"/>
          <w:numId w:val="5"/>
        </w:numPr>
        <w:rPr>
          <w:bCs/>
          <w:szCs w:val="28"/>
        </w:rPr>
      </w:pPr>
      <w:r w:rsidRPr="007B5538">
        <w:rPr>
          <w:bCs/>
          <w:szCs w:val="28"/>
        </w:rPr>
        <w:t xml:space="preserve">Развивать психофизические качества (координацию движений,  чувство равновесия, ловкость, силу, ориентировку в пространстве). </w:t>
      </w:r>
    </w:p>
    <w:p w:rsidR="00BC6773" w:rsidRPr="007B5538" w:rsidRDefault="00BC6773" w:rsidP="00BC6773">
      <w:pPr>
        <w:pStyle w:val="2"/>
        <w:numPr>
          <w:ilvl w:val="0"/>
          <w:numId w:val="5"/>
        </w:numPr>
        <w:rPr>
          <w:bCs/>
          <w:szCs w:val="28"/>
        </w:rPr>
      </w:pPr>
      <w:r w:rsidRPr="007B5538">
        <w:rPr>
          <w:bCs/>
          <w:szCs w:val="28"/>
        </w:rPr>
        <w:t xml:space="preserve">Через постановку проблемной ситуации, развивать познавательную активность, воображение, мышление, внимание, память. </w:t>
      </w:r>
    </w:p>
    <w:p w:rsidR="00BC6773" w:rsidRPr="007B5538" w:rsidRDefault="00BC6773" w:rsidP="00BC6773">
      <w:pPr>
        <w:pStyle w:val="2"/>
        <w:rPr>
          <w:b/>
          <w:bCs/>
          <w:szCs w:val="28"/>
        </w:rPr>
      </w:pPr>
    </w:p>
    <w:p w:rsidR="00BC6773" w:rsidRPr="007B5538" w:rsidRDefault="00BC6773" w:rsidP="00BC6773">
      <w:pPr>
        <w:pStyle w:val="2"/>
        <w:rPr>
          <w:b/>
          <w:bCs/>
          <w:color w:val="009900"/>
          <w:szCs w:val="28"/>
        </w:rPr>
      </w:pPr>
      <w:r w:rsidRPr="007B5538">
        <w:rPr>
          <w:b/>
          <w:bCs/>
          <w:szCs w:val="28"/>
        </w:rPr>
        <w:t>Воспитательные:</w:t>
      </w:r>
      <w:r w:rsidRPr="007B5538">
        <w:rPr>
          <w:b/>
          <w:bCs/>
          <w:color w:val="009900"/>
          <w:szCs w:val="28"/>
        </w:rPr>
        <w:t xml:space="preserve"> </w:t>
      </w:r>
    </w:p>
    <w:p w:rsidR="00BC6773" w:rsidRPr="007B5538" w:rsidRDefault="00BC6773" w:rsidP="00BC6773">
      <w:pPr>
        <w:pStyle w:val="2"/>
        <w:numPr>
          <w:ilvl w:val="0"/>
          <w:numId w:val="6"/>
        </w:numPr>
        <w:rPr>
          <w:bCs/>
          <w:szCs w:val="28"/>
        </w:rPr>
      </w:pPr>
      <w:r w:rsidRPr="007B5538">
        <w:rPr>
          <w:bCs/>
          <w:szCs w:val="28"/>
        </w:rPr>
        <w:t xml:space="preserve">Способствовать проявлению эмоциональной отзывчивости, самостоятельности. </w:t>
      </w:r>
    </w:p>
    <w:p w:rsidR="00BC6773" w:rsidRPr="007B5538" w:rsidRDefault="00BC6773" w:rsidP="00BC6773">
      <w:pPr>
        <w:pStyle w:val="2"/>
        <w:numPr>
          <w:ilvl w:val="0"/>
          <w:numId w:val="6"/>
        </w:numPr>
        <w:rPr>
          <w:bCs/>
          <w:szCs w:val="28"/>
        </w:rPr>
      </w:pPr>
      <w:r w:rsidRPr="007B5538">
        <w:rPr>
          <w:bCs/>
          <w:szCs w:val="28"/>
        </w:rPr>
        <w:t xml:space="preserve">Воспитывать дружеские взаимоотношения, любовь к животному миру. </w:t>
      </w:r>
    </w:p>
    <w:p w:rsidR="00BC6773" w:rsidRPr="007B5538" w:rsidRDefault="00BC6773" w:rsidP="00BC6773">
      <w:pPr>
        <w:pStyle w:val="2"/>
        <w:ind w:left="720"/>
        <w:rPr>
          <w:bCs/>
          <w:szCs w:val="28"/>
        </w:rPr>
      </w:pPr>
    </w:p>
    <w:p w:rsidR="00BC6773" w:rsidRDefault="00BC6773" w:rsidP="00DA6E5A">
      <w:pPr>
        <w:pStyle w:val="2"/>
        <w:rPr>
          <w:szCs w:val="28"/>
        </w:rPr>
      </w:pPr>
      <w:r w:rsidRPr="007B5538">
        <w:rPr>
          <w:b/>
          <w:szCs w:val="28"/>
        </w:rPr>
        <w:t>Оборудование:</w:t>
      </w:r>
    </w:p>
    <w:p w:rsidR="00DA6E5A" w:rsidRPr="007B5538" w:rsidRDefault="00DA6E5A" w:rsidP="00DA6E5A">
      <w:pPr>
        <w:pStyle w:val="2"/>
        <w:rPr>
          <w:szCs w:val="28"/>
        </w:rPr>
      </w:pPr>
    </w:p>
    <w:p w:rsidR="00BC6773" w:rsidRPr="007B5538" w:rsidRDefault="00BC6773" w:rsidP="00BC6773">
      <w:pPr>
        <w:pStyle w:val="2"/>
        <w:numPr>
          <w:ilvl w:val="0"/>
          <w:numId w:val="7"/>
        </w:numPr>
        <w:rPr>
          <w:szCs w:val="28"/>
        </w:rPr>
      </w:pPr>
      <w:r w:rsidRPr="007B5538">
        <w:rPr>
          <w:bCs/>
          <w:szCs w:val="28"/>
        </w:rPr>
        <w:t xml:space="preserve">гимнастическое бревно, </w:t>
      </w:r>
    </w:p>
    <w:p w:rsidR="00BC6773" w:rsidRPr="007B5538" w:rsidRDefault="00BC6773" w:rsidP="00BC6773">
      <w:pPr>
        <w:pStyle w:val="2"/>
        <w:numPr>
          <w:ilvl w:val="0"/>
          <w:numId w:val="7"/>
        </w:numPr>
        <w:rPr>
          <w:szCs w:val="28"/>
        </w:rPr>
      </w:pPr>
      <w:r w:rsidRPr="007B5538">
        <w:rPr>
          <w:bCs/>
          <w:szCs w:val="28"/>
        </w:rPr>
        <w:t xml:space="preserve">ориентиры – «конусы», </w:t>
      </w:r>
    </w:p>
    <w:p w:rsidR="00BC6773" w:rsidRPr="007B5538" w:rsidRDefault="00BC6773" w:rsidP="00BC6773">
      <w:pPr>
        <w:pStyle w:val="2"/>
        <w:numPr>
          <w:ilvl w:val="0"/>
          <w:numId w:val="7"/>
        </w:numPr>
        <w:rPr>
          <w:szCs w:val="28"/>
        </w:rPr>
      </w:pPr>
      <w:r w:rsidRPr="007B5538">
        <w:rPr>
          <w:bCs/>
          <w:szCs w:val="28"/>
        </w:rPr>
        <w:t xml:space="preserve">маски  животных. </w:t>
      </w:r>
    </w:p>
    <w:p w:rsidR="00BC6773" w:rsidRPr="007B5538" w:rsidRDefault="00BC6773" w:rsidP="00BC6773">
      <w:pPr>
        <w:pStyle w:val="2"/>
        <w:rPr>
          <w:b/>
          <w:bCs/>
          <w:szCs w:val="28"/>
        </w:rPr>
      </w:pPr>
    </w:p>
    <w:p w:rsidR="00BC6773" w:rsidRPr="007B5538" w:rsidRDefault="00BC6773" w:rsidP="00BC6773">
      <w:pPr>
        <w:pStyle w:val="2"/>
        <w:rPr>
          <w:b/>
          <w:bCs/>
          <w:szCs w:val="28"/>
        </w:rPr>
      </w:pPr>
      <w:r w:rsidRPr="007B5538">
        <w:rPr>
          <w:b/>
          <w:bCs/>
          <w:szCs w:val="28"/>
        </w:rPr>
        <w:t xml:space="preserve">Аппаратное обеспечение: </w:t>
      </w:r>
    </w:p>
    <w:p w:rsidR="00BC6773" w:rsidRPr="007B5538" w:rsidRDefault="00BC6773" w:rsidP="00BC6773">
      <w:pPr>
        <w:pStyle w:val="2"/>
        <w:rPr>
          <w:b/>
          <w:bCs/>
          <w:szCs w:val="28"/>
        </w:rPr>
      </w:pPr>
    </w:p>
    <w:p w:rsidR="00BC6773" w:rsidRPr="007B5538" w:rsidRDefault="00BC6773" w:rsidP="00BC6773">
      <w:pPr>
        <w:pStyle w:val="2"/>
        <w:numPr>
          <w:ilvl w:val="0"/>
          <w:numId w:val="8"/>
        </w:numPr>
        <w:rPr>
          <w:b/>
          <w:bCs/>
          <w:szCs w:val="28"/>
        </w:rPr>
      </w:pPr>
      <w:r w:rsidRPr="007B5538">
        <w:rPr>
          <w:bCs/>
          <w:szCs w:val="28"/>
        </w:rPr>
        <w:t xml:space="preserve">музыкальный центр  с записью голосов  животных, </w:t>
      </w:r>
    </w:p>
    <w:p w:rsidR="00BC6773" w:rsidRPr="007B5538" w:rsidRDefault="00DA6E5A" w:rsidP="00BC6773">
      <w:pPr>
        <w:pStyle w:val="2"/>
        <w:numPr>
          <w:ilvl w:val="0"/>
          <w:numId w:val="8"/>
        </w:numPr>
        <w:rPr>
          <w:b/>
          <w:bCs/>
          <w:szCs w:val="28"/>
        </w:rPr>
      </w:pPr>
      <w:r>
        <w:rPr>
          <w:bCs/>
          <w:szCs w:val="28"/>
        </w:rPr>
        <w:t xml:space="preserve"> нарезка с музыкой </w:t>
      </w:r>
      <w:r w:rsidR="00BC6773" w:rsidRPr="007B5538">
        <w:rPr>
          <w:bCs/>
          <w:szCs w:val="28"/>
        </w:rPr>
        <w:t xml:space="preserve"> ОРУ (веселая </w:t>
      </w:r>
      <w:proofErr w:type="spellStart"/>
      <w:r w:rsidR="00BC6773" w:rsidRPr="007B5538">
        <w:rPr>
          <w:bCs/>
          <w:szCs w:val="28"/>
        </w:rPr>
        <w:t>зверо</w:t>
      </w:r>
      <w:proofErr w:type="spellEnd"/>
      <w:r w:rsidR="00BC6773" w:rsidRPr="007B5538">
        <w:rPr>
          <w:bCs/>
          <w:szCs w:val="28"/>
        </w:rPr>
        <w:t xml:space="preserve"> - аэробика).</w:t>
      </w:r>
    </w:p>
    <w:p w:rsidR="00BC6773" w:rsidRPr="007B5538" w:rsidRDefault="00BC6773" w:rsidP="00BC6773">
      <w:pPr>
        <w:pStyle w:val="2"/>
        <w:rPr>
          <w:bCs/>
          <w:szCs w:val="28"/>
        </w:rPr>
      </w:pPr>
    </w:p>
    <w:p w:rsidR="00BC6773" w:rsidRPr="007B5538" w:rsidRDefault="00BC6773" w:rsidP="00BC6773">
      <w:pPr>
        <w:pStyle w:val="2"/>
        <w:rPr>
          <w:bCs/>
          <w:szCs w:val="28"/>
        </w:rPr>
      </w:pPr>
    </w:p>
    <w:p w:rsidR="00BC6773" w:rsidRPr="007B5538" w:rsidRDefault="00BC6773" w:rsidP="00BC6773">
      <w:pPr>
        <w:pStyle w:val="2"/>
        <w:rPr>
          <w:bCs/>
          <w:szCs w:val="28"/>
        </w:rPr>
      </w:pPr>
    </w:p>
    <w:p w:rsidR="00BC6773" w:rsidRPr="007B5538" w:rsidRDefault="00BC6773" w:rsidP="00BC6773">
      <w:pPr>
        <w:pStyle w:val="2"/>
        <w:rPr>
          <w:bCs/>
          <w:szCs w:val="28"/>
        </w:rPr>
      </w:pPr>
    </w:p>
    <w:p w:rsidR="00BC6773" w:rsidRPr="007B5538" w:rsidRDefault="00BC6773" w:rsidP="00BC6773">
      <w:pPr>
        <w:pStyle w:val="2"/>
        <w:rPr>
          <w:bCs/>
          <w:szCs w:val="28"/>
        </w:rPr>
      </w:pPr>
    </w:p>
    <w:p w:rsidR="00BC6773" w:rsidRDefault="00BC6773" w:rsidP="00BC6773">
      <w:pPr>
        <w:jc w:val="both"/>
        <w:rPr>
          <w:rFonts w:ascii="Times New Roman" w:hAnsi="Times New Roman"/>
          <w:sz w:val="28"/>
          <w:szCs w:val="28"/>
        </w:rPr>
      </w:pPr>
    </w:p>
    <w:p w:rsidR="000B1778" w:rsidRPr="007B5538" w:rsidRDefault="000B1778" w:rsidP="00BC677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3118"/>
        <w:gridCol w:w="2268"/>
      </w:tblGrid>
      <w:tr w:rsidR="00BC6773" w:rsidRPr="007B5538" w:rsidTr="00A2083C">
        <w:tc>
          <w:tcPr>
            <w:tcW w:w="1101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Части</w:t>
            </w:r>
          </w:p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536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 xml:space="preserve">Ход НОД </w:t>
            </w:r>
          </w:p>
        </w:tc>
        <w:tc>
          <w:tcPr>
            <w:tcW w:w="3118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>Методические</w:t>
            </w:r>
          </w:p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>указания</w:t>
            </w:r>
          </w:p>
        </w:tc>
        <w:tc>
          <w:tcPr>
            <w:tcW w:w="2268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>Интеграция</w:t>
            </w:r>
          </w:p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>областей</w:t>
            </w:r>
          </w:p>
        </w:tc>
      </w:tr>
      <w:tr w:rsidR="00BC6773" w:rsidRPr="007B5538" w:rsidTr="00A2083C">
        <w:tc>
          <w:tcPr>
            <w:tcW w:w="1101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sz w:val="28"/>
                <w:szCs w:val="28"/>
              </w:rPr>
              <w:t>Вводно-подготовительная часть НОД ( 3,5мин )</w:t>
            </w:r>
          </w:p>
        </w:tc>
        <w:tc>
          <w:tcPr>
            <w:tcW w:w="3118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773" w:rsidRPr="007B5538" w:rsidTr="00A2083C">
        <w:trPr>
          <w:trHeight w:val="1839"/>
        </w:trPr>
        <w:tc>
          <w:tcPr>
            <w:tcW w:w="1101" w:type="dxa"/>
          </w:tcPr>
          <w:p w:rsidR="00BC6773" w:rsidRPr="007B5538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B5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Дети заходят в зал.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-Здравствуйте ребята. Вы знаете, в детский сад пришло сообщение, нас приглашают на «Веселую ферму». Вы согласны отправиться в путь дорогу?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-Да.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-А добраться мы туда сможет, если только правильно разгадаем схему проезда к ферме. Вот смотрите.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 xml:space="preserve">Свободное построение возле большого экрана, на нем  изображена карта-схема с транспортом и стрелочками указано, как добраться до «Веселой фермы». 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-Ну что запомнили  маршрут? Тогда отправляемся в путь! На чем мы поедем сначала?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-На поезде.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-Правильно!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7B5538">
              <w:rPr>
                <w:bCs/>
                <w:szCs w:val="28"/>
              </w:rPr>
              <w:t>Построение в колонну по одному.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-Ходьба на пятках</w:t>
            </w:r>
            <w:r w:rsidRPr="007B5538">
              <w:rPr>
                <w:bCs/>
                <w:szCs w:val="28"/>
              </w:rPr>
              <w:t>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-А дальше?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-Пересаживаемся на автомобиль.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-Правильно!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 xml:space="preserve">Ходьба в </w:t>
            </w:r>
            <w:proofErr w:type="spellStart"/>
            <w:r w:rsidRPr="007B5538">
              <w:rPr>
                <w:bCs/>
                <w:szCs w:val="28"/>
              </w:rPr>
              <w:t>полуприседе</w:t>
            </w:r>
            <w:proofErr w:type="spellEnd"/>
            <w:r w:rsidRPr="007B5538">
              <w:rPr>
                <w:bCs/>
                <w:szCs w:val="28"/>
              </w:rPr>
              <w:t>, руками имитировать вращение руля.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 Дальше едем на автобусе, а автобус на кочках так трясет!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Ходьба с небольшими выпадами и «потрясывающими» движениями всего тела, руки свободно.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-На чем будем добираться дальше, начинаются горы?!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На самолете.</w:t>
            </w:r>
          </w:p>
          <w:p w:rsidR="00BC6773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 xml:space="preserve">-Правильно! </w:t>
            </w:r>
          </w:p>
          <w:p w:rsidR="00BC6773" w:rsidRDefault="00BC6773" w:rsidP="00DB041A">
            <w:pPr>
              <w:pStyle w:val="2"/>
              <w:rPr>
                <w:bCs/>
                <w:szCs w:val="28"/>
              </w:rPr>
            </w:pPr>
          </w:p>
          <w:p w:rsidR="00BC6773" w:rsidRDefault="00BC6773" w:rsidP="00DB041A">
            <w:pPr>
              <w:pStyle w:val="2"/>
              <w:rPr>
                <w:bCs/>
                <w:szCs w:val="28"/>
              </w:rPr>
            </w:pP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Ребята мы с вами опаздываем на самолет, поторопимся!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lastRenderedPageBreak/>
              <w:t>Бег в колоне по одному в среднем темпе, энергичная работа согнутых рук.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 Полетели на самолете.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Легкий бег, руки в стороны.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-Самолет подлетает!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Ходьба на носках.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-Ребята слышите, мы с вами добрались до места (тихо звучат голоса животных).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На экране появляется заставка «Веселая ферма».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-Вот мы и добрались. Какой здесь чистый воздух, давайте подышим. Дыхательные упражнения.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-А какие животные и птицы живут на ферме?</w:t>
            </w:r>
          </w:p>
          <w:p w:rsidR="00BC6773" w:rsidRPr="007B5538" w:rsidRDefault="00BC6773" w:rsidP="00DB041A">
            <w:pPr>
              <w:pStyle w:val="2"/>
              <w:rPr>
                <w:bCs/>
                <w:szCs w:val="28"/>
              </w:rPr>
            </w:pPr>
            <w:r w:rsidRPr="007B5538">
              <w:rPr>
                <w:bCs/>
                <w:szCs w:val="28"/>
              </w:rPr>
              <w:t>- (ответы детей)  - Домашние (петух, корова, лошадь и т.д.)</w:t>
            </w:r>
          </w:p>
          <w:p w:rsidR="00BC6773" w:rsidRPr="007B5538" w:rsidRDefault="00BC6773" w:rsidP="00DB041A">
            <w:pPr>
              <w:pStyle w:val="2"/>
              <w:rPr>
                <w:noProof/>
                <w:color w:val="000000"/>
                <w:szCs w:val="28"/>
              </w:rPr>
            </w:pPr>
            <w:r w:rsidRPr="007B5538">
              <w:rPr>
                <w:bCs/>
                <w:szCs w:val="28"/>
              </w:rPr>
              <w:t>Давайте представим, как они резвятся  на «Веселой ферме»</w:t>
            </w:r>
            <w:r w:rsidRPr="007B5538">
              <w:rPr>
                <w:noProof/>
                <w:color w:val="000000"/>
                <w:szCs w:val="28"/>
              </w:rPr>
              <w:t xml:space="preserve"> Перестроение в две колонны в движении.</w:t>
            </w:r>
          </w:p>
        </w:tc>
        <w:tc>
          <w:tcPr>
            <w:tcW w:w="3118" w:type="dxa"/>
          </w:tcPr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Игровая ситуация. Создать детям радостное приподнятое настроение от предстоящей двигательной деятельности настроить на решение предстоящих двигательных задач.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Проверка осанки.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Во время ходьбы и бега обращать внимание детей на свою осанку и технику выполнения упражнений в движении.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Вдох носом, выдох ртом. 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Ориентиры – коврики.</w:t>
            </w:r>
          </w:p>
        </w:tc>
        <w:tc>
          <w:tcPr>
            <w:tcW w:w="2268" w:type="dxa"/>
          </w:tcPr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- здоровье,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коммуникация,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познание,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социализация.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- здоровье, 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социализация,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коммуникация,</w:t>
            </w: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познание.</w:t>
            </w: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A6E5A" w:rsidRDefault="00DA6E5A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E5A" w:rsidRDefault="00DA6E5A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-здоровье,                                - познание,                         </w:t>
            </w: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- коммуникация.</w:t>
            </w:r>
          </w:p>
          <w:p w:rsidR="00BC6773" w:rsidRPr="007B5538" w:rsidRDefault="00BC6773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BC6773" w:rsidRPr="007B5538" w:rsidTr="00A2083C">
        <w:tc>
          <w:tcPr>
            <w:tcW w:w="1101" w:type="dxa"/>
          </w:tcPr>
          <w:p w:rsidR="00BC6773" w:rsidRPr="00BC6773" w:rsidRDefault="00BC6773" w:rsidP="00DB0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773" w:rsidRPr="007B5538" w:rsidRDefault="00BC6773" w:rsidP="00DB041A">
            <w:pPr>
              <w:pStyle w:val="2"/>
              <w:jc w:val="center"/>
              <w:rPr>
                <w:b/>
                <w:bCs/>
                <w:szCs w:val="28"/>
              </w:rPr>
            </w:pPr>
            <w:r w:rsidRPr="007B5538">
              <w:rPr>
                <w:b/>
                <w:bCs/>
                <w:szCs w:val="28"/>
              </w:rPr>
              <w:t>Основная часть НОД (….мин)</w:t>
            </w:r>
          </w:p>
        </w:tc>
        <w:tc>
          <w:tcPr>
            <w:tcW w:w="3118" w:type="dxa"/>
          </w:tcPr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773" w:rsidRPr="007B5538" w:rsidTr="00A2083C">
        <w:tc>
          <w:tcPr>
            <w:tcW w:w="1101" w:type="dxa"/>
          </w:tcPr>
          <w:p w:rsidR="00BC6773" w:rsidRPr="007B5538" w:rsidRDefault="00BC6773" w:rsidP="00DB0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B5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6773" w:rsidRPr="007B5538" w:rsidRDefault="00BC6773" w:rsidP="00DB041A">
            <w:pPr>
              <w:pStyle w:val="2"/>
              <w:jc w:val="center"/>
              <w:rPr>
                <w:b/>
                <w:szCs w:val="28"/>
              </w:rPr>
            </w:pPr>
            <w:r w:rsidRPr="007B5538">
              <w:rPr>
                <w:b/>
                <w:szCs w:val="28"/>
              </w:rPr>
              <w:t>Общеразвивающие упражнения</w:t>
            </w:r>
          </w:p>
          <w:p w:rsidR="00BC6773" w:rsidRPr="007B5538" w:rsidRDefault="00BC6773" w:rsidP="00DB041A">
            <w:pPr>
              <w:pStyle w:val="2"/>
              <w:jc w:val="center"/>
              <w:rPr>
                <w:b/>
                <w:szCs w:val="28"/>
              </w:rPr>
            </w:pPr>
            <w:r w:rsidRPr="007B5538">
              <w:rPr>
                <w:b/>
                <w:szCs w:val="28"/>
              </w:rPr>
              <w:t xml:space="preserve">«Веселая </w:t>
            </w:r>
            <w:proofErr w:type="spellStart"/>
            <w:r w:rsidRPr="007B5538">
              <w:rPr>
                <w:b/>
                <w:szCs w:val="28"/>
              </w:rPr>
              <w:t>зверо</w:t>
            </w:r>
            <w:proofErr w:type="spellEnd"/>
            <w:r w:rsidRPr="007B5538">
              <w:rPr>
                <w:b/>
                <w:szCs w:val="28"/>
              </w:rPr>
              <w:t xml:space="preserve">-аэробика» </w:t>
            </w:r>
          </w:p>
          <w:p w:rsidR="00BC6773" w:rsidRPr="007B5538" w:rsidRDefault="00BC6773" w:rsidP="00DB041A">
            <w:pPr>
              <w:pStyle w:val="2"/>
              <w:jc w:val="center"/>
              <w:rPr>
                <w:szCs w:val="28"/>
              </w:rPr>
            </w:pPr>
            <w:r w:rsidRPr="007B5538">
              <w:rPr>
                <w:szCs w:val="28"/>
              </w:rPr>
              <w:t>(музыкальная нарезка мелодий)</w:t>
            </w:r>
          </w:p>
          <w:p w:rsidR="00BC6773" w:rsidRPr="007B5538" w:rsidRDefault="00BC6773" w:rsidP="00BC6773">
            <w:pPr>
              <w:pStyle w:val="2"/>
              <w:numPr>
                <w:ilvl w:val="0"/>
                <w:numId w:val="1"/>
              </w:numPr>
              <w:jc w:val="left"/>
              <w:rPr>
                <w:b/>
                <w:szCs w:val="28"/>
              </w:rPr>
            </w:pPr>
            <w:r w:rsidRPr="007B5538">
              <w:rPr>
                <w:b/>
                <w:noProof/>
                <w:color w:val="000000"/>
                <w:szCs w:val="28"/>
              </w:rPr>
              <w:t>Упражнение «Петушок».</w:t>
            </w:r>
          </w:p>
          <w:p w:rsidR="00BC6773" w:rsidRPr="007B5538" w:rsidRDefault="00BC6773" w:rsidP="00DB041A">
            <w:pPr>
              <w:pStyle w:val="2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 xml:space="preserve">-Как будет называться первое упражнение угадайте.                                                                                               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 xml:space="preserve">На голове гребешок,                                                                                                                     я горластый (ответ детей) - петушок  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 xml:space="preserve">И.п. основная стойка, руки внизу; 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>1,2,3,4-ритмичный шаг на месте, координированная работа рук;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>1,2,3,4- прямые руки через стороны вверх, потянуться;</w:t>
            </w:r>
          </w:p>
          <w:p w:rsidR="00BC6773" w:rsidRPr="007B5538" w:rsidRDefault="00BC6773" w:rsidP="00DB041A">
            <w:pPr>
              <w:pStyle w:val="2"/>
              <w:jc w:val="left"/>
              <w:rPr>
                <w:b/>
                <w:noProof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>произнося «кукареку»; выполнить упр. 6 раз.</w:t>
            </w:r>
            <w:r w:rsidRPr="007B5538">
              <w:rPr>
                <w:b/>
                <w:noProof/>
                <w:szCs w:val="28"/>
              </w:rPr>
              <w:t xml:space="preserve">     </w:t>
            </w:r>
          </w:p>
          <w:p w:rsidR="00BC6773" w:rsidRDefault="00BC6773" w:rsidP="00DB041A">
            <w:pPr>
              <w:pStyle w:val="2"/>
              <w:jc w:val="left"/>
              <w:rPr>
                <w:b/>
                <w:noProof/>
                <w:szCs w:val="28"/>
              </w:rPr>
            </w:pPr>
            <w:r w:rsidRPr="007B5538">
              <w:rPr>
                <w:b/>
                <w:noProof/>
                <w:szCs w:val="28"/>
              </w:rPr>
              <w:t xml:space="preserve">     </w:t>
            </w:r>
          </w:p>
          <w:p w:rsidR="00BC6773" w:rsidRDefault="00BC6773" w:rsidP="00DB041A">
            <w:pPr>
              <w:pStyle w:val="2"/>
              <w:jc w:val="left"/>
              <w:rPr>
                <w:b/>
                <w:noProof/>
                <w:szCs w:val="28"/>
              </w:rPr>
            </w:pPr>
          </w:p>
          <w:p w:rsidR="00BC6773" w:rsidRDefault="00BC6773" w:rsidP="00DB041A">
            <w:pPr>
              <w:pStyle w:val="2"/>
              <w:jc w:val="left"/>
              <w:rPr>
                <w:b/>
                <w:noProof/>
                <w:szCs w:val="28"/>
              </w:rPr>
            </w:pPr>
          </w:p>
          <w:p w:rsidR="00BC6773" w:rsidRPr="007B5538" w:rsidRDefault="00BC6773" w:rsidP="00DB041A">
            <w:pPr>
              <w:pStyle w:val="2"/>
              <w:jc w:val="left"/>
              <w:rPr>
                <w:b/>
                <w:noProof/>
                <w:szCs w:val="28"/>
              </w:rPr>
            </w:pPr>
            <w:r w:rsidRPr="007B5538">
              <w:rPr>
                <w:b/>
                <w:noProof/>
                <w:szCs w:val="28"/>
              </w:rPr>
              <w:t>2.   Упражнение «Гусь».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 xml:space="preserve">-Следующая загадка                                                                                                       </w:t>
            </w:r>
            <w:r w:rsidRPr="007B5538">
              <w:rPr>
                <w:noProof/>
                <w:szCs w:val="28"/>
              </w:rPr>
              <w:lastRenderedPageBreak/>
              <w:t xml:space="preserve">Длинная шея,                                                                                                                      красные лапки,                                                                                                                        щиплет за пятки,                                                                                                                            беги без оглядки </w:t>
            </w:r>
            <w:r w:rsidRPr="007B5538">
              <w:rPr>
                <w:noProof/>
                <w:color w:val="000000"/>
                <w:szCs w:val="28"/>
              </w:rPr>
              <w:t xml:space="preserve">(ответ детей) - </w:t>
            </w:r>
            <w:r w:rsidRPr="007B5538">
              <w:rPr>
                <w:noProof/>
                <w:szCs w:val="28"/>
              </w:rPr>
              <w:t>гусь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И.п. стойка ноги на ширине плеч, руки прижаты к туловищу;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1. Медленый наклон (вперед, вправо, влево) вытянуть шею, руками похлопать себя по бокам;</w:t>
            </w:r>
          </w:p>
          <w:p w:rsidR="00BC6773" w:rsidRPr="007B5538" w:rsidRDefault="00BC6773" w:rsidP="00DB041A">
            <w:pPr>
              <w:pStyle w:val="2"/>
              <w:jc w:val="left"/>
              <w:rPr>
                <w:b/>
                <w:noProof/>
                <w:color w:val="000000"/>
                <w:szCs w:val="28"/>
              </w:rPr>
            </w:pPr>
            <w:r w:rsidRPr="007B5538">
              <w:rPr>
                <w:noProof/>
                <w:szCs w:val="28"/>
              </w:rPr>
              <w:t xml:space="preserve">2. И.п. </w:t>
            </w:r>
            <w:r w:rsidRPr="007B5538">
              <w:rPr>
                <w:noProof/>
                <w:color w:val="000000"/>
                <w:szCs w:val="28"/>
              </w:rPr>
              <w:t>выполнить</w:t>
            </w:r>
            <w:r w:rsidRPr="007B5538">
              <w:rPr>
                <w:noProof/>
                <w:szCs w:val="28"/>
              </w:rPr>
              <w:t xml:space="preserve"> упр. 6 раз.</w:t>
            </w:r>
            <w:r w:rsidRPr="007B5538">
              <w:rPr>
                <w:b/>
                <w:noProof/>
                <w:color w:val="000000"/>
                <w:szCs w:val="28"/>
              </w:rPr>
              <w:t xml:space="preserve"> </w:t>
            </w:r>
          </w:p>
          <w:p w:rsidR="00BC6773" w:rsidRPr="007B5538" w:rsidRDefault="00BC6773" w:rsidP="00DB041A">
            <w:pPr>
              <w:pStyle w:val="2"/>
              <w:jc w:val="left"/>
              <w:rPr>
                <w:b/>
                <w:noProof/>
                <w:color w:val="000000"/>
                <w:szCs w:val="28"/>
              </w:rPr>
            </w:pPr>
            <w:r w:rsidRPr="007B5538">
              <w:rPr>
                <w:b/>
                <w:noProof/>
                <w:color w:val="000000"/>
                <w:szCs w:val="28"/>
              </w:rPr>
              <w:t xml:space="preserve">     3.  Упражнение «Свинка моется».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-Следующая загадка                                                                                                               Вместо хвостика крючек,                                                                                                    вместо носа пяточок (ответ детей) - свинка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>И.п. стойка ноги на плеч, руки свободно;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 xml:space="preserve">ритмичные движения под музыку, с наклонами, поворотами, поглаживающими движениями всего тела, по типу «твиста»; упр. выполнять 30 сек. </w:t>
            </w:r>
          </w:p>
          <w:p w:rsidR="00BC6773" w:rsidRPr="007B5538" w:rsidRDefault="00BC6773" w:rsidP="00DB041A">
            <w:pPr>
              <w:pStyle w:val="2"/>
              <w:jc w:val="left"/>
              <w:rPr>
                <w:b/>
                <w:noProof/>
                <w:color w:val="000000"/>
                <w:szCs w:val="28"/>
              </w:rPr>
            </w:pPr>
            <w:r w:rsidRPr="007B5538">
              <w:rPr>
                <w:b/>
                <w:noProof/>
                <w:color w:val="000000"/>
                <w:szCs w:val="28"/>
              </w:rPr>
              <w:t xml:space="preserve">   4. Упражнение «Собачка»</w:t>
            </w:r>
          </w:p>
          <w:p w:rsidR="00BC6773" w:rsidRPr="007B5538" w:rsidRDefault="00BC6773" w:rsidP="00DB041A">
            <w:pPr>
              <w:pStyle w:val="2"/>
              <w:jc w:val="left"/>
              <w:rPr>
                <w:szCs w:val="28"/>
              </w:rPr>
            </w:pPr>
            <w:r w:rsidRPr="007B5538">
              <w:rPr>
                <w:noProof/>
                <w:szCs w:val="28"/>
              </w:rPr>
              <w:t>-Следующая загадка</w:t>
            </w:r>
            <w:r>
              <w:rPr>
                <w:noProof/>
                <w:szCs w:val="28"/>
              </w:rPr>
              <w:t>:</w:t>
            </w:r>
            <w:r w:rsidRPr="007B5538">
              <w:rPr>
                <w:noProof/>
                <w:szCs w:val="28"/>
              </w:rPr>
              <w:t xml:space="preserve">                                                                                                       </w:t>
            </w:r>
            <w:r w:rsidRPr="007B5538">
              <w:rPr>
                <w:szCs w:val="28"/>
                <w:shd w:val="clear" w:color="auto" w:fill="FFFFFF"/>
              </w:rPr>
              <w:t>Машет радостно хвостом,</w:t>
            </w:r>
            <w:r w:rsidRPr="007B5538">
              <w:rPr>
                <w:szCs w:val="28"/>
              </w:rPr>
              <w:br/>
            </w:r>
            <w:r w:rsidRPr="007B5538">
              <w:rPr>
                <w:szCs w:val="28"/>
                <w:shd w:val="clear" w:color="auto" w:fill="FFFFFF"/>
              </w:rPr>
              <w:t>Когда идёт хозяин в дом (ответы детей) - собака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>И.п. Присед колени врозь, руки между коленей, смотреть вперед, удерживая равновесие;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 xml:space="preserve">1. Встать на колени, выпрямить спину, согнутые руки к груди, произнести гав,гав; 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color w:val="000000"/>
                <w:szCs w:val="28"/>
              </w:rPr>
            </w:pPr>
            <w:r w:rsidRPr="007B5538">
              <w:rPr>
                <w:noProof/>
                <w:color w:val="000000"/>
                <w:szCs w:val="28"/>
              </w:rPr>
              <w:t xml:space="preserve">2. И.п. выполнить упр. 6 раз.     </w:t>
            </w:r>
          </w:p>
          <w:p w:rsidR="00BC6773" w:rsidRPr="007B5538" w:rsidRDefault="00BC6773" w:rsidP="00DB041A">
            <w:pPr>
              <w:pStyle w:val="2"/>
              <w:jc w:val="left"/>
              <w:rPr>
                <w:color w:val="141414"/>
                <w:szCs w:val="28"/>
                <w:shd w:val="clear" w:color="auto" w:fill="FFFFFF"/>
              </w:rPr>
            </w:pPr>
            <w:r w:rsidRPr="007B5538">
              <w:rPr>
                <w:b/>
                <w:noProof/>
                <w:color w:val="000000"/>
                <w:szCs w:val="28"/>
              </w:rPr>
              <w:t xml:space="preserve">   5.  Упражнение «Кошечка прогибает спинку».                                                                                                              -</w:t>
            </w:r>
            <w:r w:rsidRPr="007B5538">
              <w:rPr>
                <w:szCs w:val="28"/>
                <w:shd w:val="clear" w:color="auto" w:fill="FFFFFF"/>
              </w:rPr>
              <w:t xml:space="preserve">Следующая загадка                                                                                                 </w:t>
            </w:r>
            <w:r w:rsidRPr="007B5538">
              <w:rPr>
                <w:color w:val="141414"/>
                <w:szCs w:val="28"/>
                <w:shd w:val="clear" w:color="auto" w:fill="FFFFFF"/>
              </w:rPr>
              <w:t>Мягкие лапки,</w:t>
            </w:r>
            <w:r w:rsidRPr="007B5538">
              <w:rPr>
                <w:color w:val="141414"/>
                <w:szCs w:val="28"/>
              </w:rPr>
              <w:br/>
            </w:r>
            <w:r w:rsidRPr="007B5538">
              <w:rPr>
                <w:color w:val="141414"/>
                <w:szCs w:val="28"/>
                <w:shd w:val="clear" w:color="auto" w:fill="FFFFFF"/>
              </w:rPr>
              <w:t>А в лапках - цап-царапки (ответы детей) кошка</w:t>
            </w:r>
          </w:p>
          <w:p w:rsidR="00BC6773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И.п. Стойка на ладонях и коленях, смотреть вперед;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lastRenderedPageBreak/>
              <w:t>1, 2 - прогнуть спину, посмотреть вверх;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1,2 - выгнуть спину, посмотреть на колени;</w:t>
            </w:r>
          </w:p>
          <w:p w:rsidR="00BC6773" w:rsidRPr="007B5538" w:rsidRDefault="00BC6773" w:rsidP="00DB041A">
            <w:pPr>
              <w:pStyle w:val="2"/>
              <w:jc w:val="left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выполнить упр. 6 раз.</w:t>
            </w:r>
          </w:p>
          <w:p w:rsidR="00BC6773" w:rsidRPr="007B5538" w:rsidRDefault="00BC6773" w:rsidP="00DB041A">
            <w:pPr>
              <w:pStyle w:val="2"/>
              <w:jc w:val="left"/>
              <w:rPr>
                <w:b/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 xml:space="preserve">   </w:t>
            </w:r>
            <w:r w:rsidRPr="007B5538">
              <w:rPr>
                <w:b/>
                <w:noProof/>
                <w:szCs w:val="28"/>
              </w:rPr>
              <w:t>6. Упражнение «Кролик».</w:t>
            </w:r>
          </w:p>
          <w:p w:rsidR="00BC6773" w:rsidRPr="007B5538" w:rsidRDefault="00BC6773" w:rsidP="00DB041A">
            <w:pPr>
              <w:pStyle w:val="2"/>
              <w:jc w:val="left"/>
              <w:rPr>
                <w:szCs w:val="28"/>
                <w:shd w:val="clear" w:color="auto" w:fill="FFFFFF"/>
              </w:rPr>
            </w:pPr>
            <w:r w:rsidRPr="007B5538">
              <w:rPr>
                <w:noProof/>
                <w:szCs w:val="28"/>
              </w:rPr>
              <w:t xml:space="preserve">-Следующая загадка                                                                                                           </w:t>
            </w:r>
            <w:r w:rsidRPr="007B5538">
              <w:rPr>
                <w:szCs w:val="28"/>
                <w:shd w:val="clear" w:color="auto" w:fill="FFFFFF"/>
              </w:rPr>
              <w:t>Он зайчишкам младший брат,</w:t>
            </w:r>
            <w:r w:rsidRPr="007B5538">
              <w:rPr>
                <w:szCs w:val="28"/>
              </w:rPr>
              <w:br/>
            </w:r>
            <w:r w:rsidRPr="007B5538">
              <w:rPr>
                <w:szCs w:val="28"/>
                <w:shd w:val="clear" w:color="auto" w:fill="FFFFFF"/>
              </w:rPr>
              <w:t>И ему ребёнок рад.</w:t>
            </w:r>
            <w:r w:rsidRPr="007B5538">
              <w:rPr>
                <w:szCs w:val="28"/>
              </w:rPr>
              <w:br/>
            </w:r>
            <w:r w:rsidRPr="007B5538">
              <w:rPr>
                <w:szCs w:val="28"/>
                <w:shd w:val="clear" w:color="auto" w:fill="FFFFFF"/>
              </w:rPr>
              <w:t>Комочек пуха, длинное ухо (ответы детей) – кролик</w:t>
            </w:r>
          </w:p>
          <w:p w:rsidR="00BC6773" w:rsidRPr="007B5538" w:rsidRDefault="00BC6773" w:rsidP="00DB041A">
            <w:pPr>
              <w:pStyle w:val="2"/>
              <w:jc w:val="left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И.п. Основная стойка;</w:t>
            </w:r>
          </w:p>
          <w:p w:rsidR="00BC6773" w:rsidRPr="007B5538" w:rsidRDefault="00BC6773" w:rsidP="00DB041A">
            <w:pPr>
              <w:pStyle w:val="2"/>
              <w:jc w:val="left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 xml:space="preserve">Ритмичные прыжки на двух ногах из стороны в сторону, руки помогают </w:t>
            </w:r>
            <w:proofErr w:type="spellStart"/>
            <w:r w:rsidRPr="007B5538">
              <w:rPr>
                <w:szCs w:val="28"/>
                <w:shd w:val="clear" w:color="auto" w:fill="FFFFFF"/>
              </w:rPr>
              <w:t>выпрыгиваниям</w:t>
            </w:r>
            <w:proofErr w:type="spellEnd"/>
            <w:r w:rsidRPr="007B5538">
              <w:rPr>
                <w:szCs w:val="28"/>
                <w:shd w:val="clear" w:color="auto" w:fill="FFFFFF"/>
              </w:rPr>
              <w:t>; упр. выполнять 30 сек. После прыжков ходьба.</w:t>
            </w:r>
          </w:p>
          <w:p w:rsidR="00BC6773" w:rsidRPr="007B5538" w:rsidRDefault="00BC6773" w:rsidP="00DB041A">
            <w:pPr>
              <w:pStyle w:val="2"/>
              <w:jc w:val="left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Дыхательные упражнения.</w:t>
            </w:r>
          </w:p>
          <w:p w:rsidR="00BC6773" w:rsidRPr="007B5538" w:rsidRDefault="00BC6773" w:rsidP="00DB041A">
            <w:pPr>
              <w:pStyle w:val="2"/>
              <w:jc w:val="left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-Молодцы ребята здорово мы повеселились.</w:t>
            </w:r>
          </w:p>
          <w:p w:rsidR="00BC6773" w:rsidRPr="007B5538" w:rsidRDefault="00BC6773" w:rsidP="00DB041A">
            <w:pPr>
              <w:pStyle w:val="2"/>
              <w:jc w:val="center"/>
              <w:rPr>
                <w:b/>
                <w:noProof/>
                <w:szCs w:val="28"/>
              </w:rPr>
            </w:pPr>
          </w:p>
          <w:p w:rsidR="00BC6773" w:rsidRPr="007B5538" w:rsidRDefault="00BC6773" w:rsidP="00DB041A">
            <w:pPr>
              <w:pStyle w:val="2"/>
              <w:jc w:val="center"/>
              <w:rPr>
                <w:b/>
                <w:noProof/>
                <w:szCs w:val="28"/>
              </w:rPr>
            </w:pPr>
            <w:r w:rsidRPr="007B5538">
              <w:rPr>
                <w:b/>
                <w:noProof/>
                <w:szCs w:val="28"/>
              </w:rPr>
              <w:t>Основные виды движений</w:t>
            </w:r>
          </w:p>
          <w:p w:rsidR="00BC6773" w:rsidRPr="007B5538" w:rsidRDefault="00BC6773" w:rsidP="00DB041A">
            <w:pPr>
              <w:pStyle w:val="2"/>
              <w:rPr>
                <w:color w:val="FF0000"/>
                <w:szCs w:val="28"/>
                <w:shd w:val="clear" w:color="auto" w:fill="FFFFFF"/>
              </w:rPr>
            </w:pPr>
            <w:r w:rsidRPr="007B5538">
              <w:rPr>
                <w:b/>
                <w:noProof/>
                <w:szCs w:val="28"/>
              </w:rPr>
              <w:t xml:space="preserve">                                                                                                            </w:t>
            </w:r>
            <w:r w:rsidRPr="007B5538">
              <w:rPr>
                <w:color w:val="FF0000"/>
                <w:szCs w:val="28"/>
                <w:shd w:val="clear" w:color="auto" w:fill="FFFFFF"/>
              </w:rPr>
              <w:t xml:space="preserve">                                                                                </w:t>
            </w:r>
            <w:r w:rsidRPr="007B5538">
              <w:rPr>
                <w:b/>
                <w:szCs w:val="28"/>
                <w:shd w:val="clear" w:color="auto" w:fill="FFFFFF"/>
              </w:rPr>
              <w:t>1.</w:t>
            </w:r>
            <w:r w:rsidRPr="007B5538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7B5538">
              <w:rPr>
                <w:b/>
                <w:szCs w:val="28"/>
                <w:shd w:val="clear" w:color="auto" w:fill="FFFFFF"/>
              </w:rPr>
              <w:t>Вид движений (равновесие).</w:t>
            </w:r>
          </w:p>
          <w:p w:rsidR="00BC6773" w:rsidRPr="007B5538" w:rsidRDefault="00BC6773" w:rsidP="00DB041A">
            <w:pPr>
              <w:pStyle w:val="2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 xml:space="preserve">Раздается голос петуха. </w:t>
            </w:r>
          </w:p>
          <w:p w:rsidR="00BC6773" w:rsidRPr="007B5538" w:rsidRDefault="00BC6773" w:rsidP="00DB041A">
            <w:pPr>
              <w:pStyle w:val="2"/>
              <w:rPr>
                <w:color w:val="FF0000"/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-</w:t>
            </w:r>
            <w:r w:rsidRPr="007B5538">
              <w:rPr>
                <w:noProof/>
                <w:szCs w:val="28"/>
              </w:rPr>
              <w:t>Слышите кто то нас зовет (ответы детей) петушок. Знаете ребята петушок умеет ходить по тонкому бревну- жердочке. Давайте покажем какой важный петушок.</w:t>
            </w:r>
          </w:p>
          <w:p w:rsidR="00BC6773" w:rsidRPr="007B5538" w:rsidRDefault="00BC6773" w:rsidP="00DB041A">
            <w:pPr>
              <w:pStyle w:val="2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 xml:space="preserve">Ходьба по бревну, руки за спину,спина прямая, смотреть вперед; упр. выполнить 3 раза. </w:t>
            </w:r>
          </w:p>
          <w:p w:rsidR="00DA6E5A" w:rsidRDefault="00BC6773" w:rsidP="00DB041A">
            <w:pPr>
              <w:pStyle w:val="2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-</w:t>
            </w:r>
            <w:r w:rsidRPr="007B5538">
              <w:rPr>
                <w:szCs w:val="28"/>
                <w:shd w:val="clear" w:color="auto" w:fill="FFFFFF"/>
              </w:rPr>
              <w:t>Молодцы.</w:t>
            </w:r>
            <w:r w:rsidRPr="007B5538">
              <w:rPr>
                <w:noProof/>
                <w:szCs w:val="28"/>
              </w:rPr>
              <w:t xml:space="preserve">   </w:t>
            </w:r>
          </w:p>
          <w:p w:rsidR="00DA6E5A" w:rsidRDefault="00DA6E5A" w:rsidP="00DB041A">
            <w:pPr>
              <w:pStyle w:val="2"/>
              <w:rPr>
                <w:noProof/>
                <w:szCs w:val="28"/>
              </w:rPr>
            </w:pPr>
          </w:p>
          <w:p w:rsidR="00BC6773" w:rsidRPr="007B5538" w:rsidRDefault="00BC6773" w:rsidP="00DB041A">
            <w:pPr>
              <w:pStyle w:val="2"/>
              <w:rPr>
                <w:b/>
                <w:szCs w:val="28"/>
                <w:shd w:val="clear" w:color="auto" w:fill="FFFFFF"/>
              </w:rPr>
            </w:pPr>
            <w:r w:rsidRPr="007B5538">
              <w:rPr>
                <w:noProof/>
                <w:szCs w:val="28"/>
              </w:rPr>
              <w:t xml:space="preserve">                                                                                                                       </w:t>
            </w:r>
            <w:r w:rsidRPr="007B5538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7B5538">
              <w:rPr>
                <w:b/>
                <w:szCs w:val="28"/>
                <w:shd w:val="clear" w:color="auto" w:fill="FFFFFF"/>
              </w:rPr>
              <w:t>2.</w:t>
            </w:r>
            <w:r w:rsidRPr="007B5538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7B5538">
              <w:rPr>
                <w:b/>
                <w:szCs w:val="28"/>
                <w:shd w:val="clear" w:color="auto" w:fill="FFFFFF"/>
              </w:rPr>
              <w:t>Вид движений (ползание).</w:t>
            </w:r>
          </w:p>
          <w:p w:rsidR="00BC6773" w:rsidRPr="007B5538" w:rsidRDefault="00BC6773" w:rsidP="00DB041A">
            <w:pPr>
              <w:pStyle w:val="2"/>
              <w:rPr>
                <w:color w:val="FF0000"/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Раздается голос коровы.</w:t>
            </w:r>
          </w:p>
          <w:p w:rsidR="00DA6E5A" w:rsidRDefault="00BC6773" w:rsidP="00DB041A">
            <w:pPr>
              <w:pStyle w:val="2"/>
              <w:rPr>
                <w:noProof/>
                <w:szCs w:val="28"/>
              </w:rPr>
            </w:pPr>
            <w:r w:rsidRPr="007B5538">
              <w:rPr>
                <w:szCs w:val="28"/>
                <w:shd w:val="clear" w:color="auto" w:fill="FFFFFF"/>
              </w:rPr>
              <w:t>-</w:t>
            </w:r>
            <w:r w:rsidRPr="007B5538">
              <w:rPr>
                <w:noProof/>
                <w:szCs w:val="28"/>
              </w:rPr>
              <w:t xml:space="preserve">Слышите </w:t>
            </w:r>
            <w:r w:rsidRPr="007B5538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7B5538">
              <w:rPr>
                <w:szCs w:val="28"/>
                <w:shd w:val="clear" w:color="auto" w:fill="FFFFFF"/>
              </w:rPr>
              <w:t>ребята,</w:t>
            </w:r>
            <w:r w:rsidRPr="007B5538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7B5538">
              <w:rPr>
                <w:noProof/>
                <w:szCs w:val="28"/>
              </w:rPr>
              <w:t>кто это? (ответы детей) корова, а зачем ребята люди держат корову на ферме, какую пользу она приносит?</w:t>
            </w:r>
          </w:p>
          <w:p w:rsidR="00BC6773" w:rsidRPr="007B5538" w:rsidRDefault="00BC6773" w:rsidP="00DB041A">
            <w:pPr>
              <w:pStyle w:val="2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 xml:space="preserve"> (ответы детей) дает молоко,  а чем питается корова (ответы детей) сеном, травой, давайте покажем как </w:t>
            </w:r>
            <w:r w:rsidRPr="007B5538">
              <w:rPr>
                <w:noProof/>
                <w:szCs w:val="28"/>
              </w:rPr>
              <w:lastRenderedPageBreak/>
              <w:t xml:space="preserve">коровы гуляют между стожков. </w:t>
            </w:r>
          </w:p>
          <w:p w:rsidR="00BC6773" w:rsidRPr="007B5538" w:rsidRDefault="00BC6773" w:rsidP="00DB041A">
            <w:pPr>
              <w:pStyle w:val="2"/>
              <w:rPr>
                <w:noProof/>
                <w:szCs w:val="28"/>
              </w:rPr>
            </w:pPr>
            <w:r w:rsidRPr="007B5538">
              <w:rPr>
                <w:noProof/>
                <w:szCs w:val="28"/>
              </w:rPr>
              <w:t>Ходьба на высоких четве</w:t>
            </w:r>
            <w:r>
              <w:rPr>
                <w:noProof/>
                <w:szCs w:val="28"/>
              </w:rPr>
              <w:t>реньках змейкой между кеглями</w:t>
            </w:r>
            <w:r w:rsidRPr="007B5538">
              <w:rPr>
                <w:noProof/>
                <w:szCs w:val="28"/>
              </w:rPr>
              <w:t>, смотреть вперед; упр. выполнить 3 раза.</w:t>
            </w:r>
          </w:p>
          <w:p w:rsidR="00BC6773" w:rsidRPr="007B5538" w:rsidRDefault="00BC6773" w:rsidP="00DB041A">
            <w:pPr>
              <w:pStyle w:val="2"/>
              <w:rPr>
                <w:szCs w:val="28"/>
                <w:shd w:val="clear" w:color="auto" w:fill="FFFFFF"/>
              </w:rPr>
            </w:pPr>
            <w:r w:rsidRPr="007B5538">
              <w:rPr>
                <w:noProof/>
                <w:szCs w:val="28"/>
              </w:rPr>
              <w:t>-</w:t>
            </w:r>
            <w:r w:rsidRPr="007B5538">
              <w:rPr>
                <w:szCs w:val="28"/>
                <w:shd w:val="clear" w:color="auto" w:fill="FFFFFF"/>
              </w:rPr>
              <w:t>Молодцы.</w:t>
            </w:r>
          </w:p>
          <w:p w:rsidR="00BC6773" w:rsidRPr="00BC6773" w:rsidRDefault="00BC6773" w:rsidP="00DB041A">
            <w:pPr>
              <w:pStyle w:val="2"/>
              <w:rPr>
                <w:b/>
                <w:szCs w:val="28"/>
                <w:shd w:val="clear" w:color="auto" w:fill="FFFFFF"/>
              </w:rPr>
            </w:pPr>
            <w:r w:rsidRPr="007B5538">
              <w:rPr>
                <w:b/>
                <w:szCs w:val="28"/>
                <w:shd w:val="clear" w:color="auto" w:fill="FFFFFF"/>
              </w:rPr>
              <w:t>3. Вид движений (прыжки).</w:t>
            </w:r>
          </w:p>
          <w:p w:rsidR="00BC6773" w:rsidRPr="007B5538" w:rsidRDefault="00BC6773" w:rsidP="00DB041A">
            <w:pPr>
              <w:pStyle w:val="2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Раздается ржание лошади.</w:t>
            </w:r>
          </w:p>
          <w:p w:rsidR="00BC6773" w:rsidRPr="007B5538" w:rsidRDefault="00BC6773" w:rsidP="00DB041A">
            <w:pPr>
              <w:pStyle w:val="2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-Слышите, кто это? (ответы детей) – Лошадка. - А зачем она нужна людям на ферме? (ответы детей) Она перевозит грузы, людей.</w:t>
            </w:r>
          </w:p>
          <w:p w:rsidR="00BC6773" w:rsidRPr="007B5538" w:rsidRDefault="00BC6773" w:rsidP="00DB041A">
            <w:pPr>
              <w:pStyle w:val="2"/>
              <w:rPr>
                <w:szCs w:val="28"/>
                <w:shd w:val="clear" w:color="auto" w:fill="FFFFFF"/>
              </w:rPr>
            </w:pPr>
            <w:r w:rsidRPr="007B5538">
              <w:rPr>
                <w:szCs w:val="28"/>
                <w:shd w:val="clear" w:color="auto" w:fill="FFFFFF"/>
              </w:rPr>
              <w:t>-Но больше всего на свете лошадка любит скачки.  Давайте покажем, как скачет лошадка, только смотрите внимательно картинки схемы. На экране появляется заставка (лошадка смотрит вперед) – дети выполняют прямой галоп, руки на поясе, спина прямая смотрят вперед; (лошадка смотрит вправо, влево) - поворот направо, налево - боковой галоп;</w:t>
            </w:r>
            <w:r w:rsidRPr="007B5538">
              <w:rPr>
                <w:b/>
                <w:szCs w:val="28"/>
                <w:shd w:val="clear" w:color="auto" w:fill="FFFFFF"/>
              </w:rPr>
              <w:t xml:space="preserve"> </w:t>
            </w:r>
            <w:r w:rsidRPr="007B5538">
              <w:rPr>
                <w:szCs w:val="28"/>
                <w:shd w:val="clear" w:color="auto" w:fill="FFFFFF"/>
              </w:rPr>
              <w:t>упр. выполнить по 1 разу.</w:t>
            </w:r>
          </w:p>
          <w:p w:rsidR="00BC6773" w:rsidRPr="007B5538" w:rsidRDefault="00BC6773" w:rsidP="00DB041A">
            <w:pPr>
              <w:pStyle w:val="2"/>
              <w:jc w:val="center"/>
              <w:rPr>
                <w:b/>
                <w:szCs w:val="28"/>
                <w:shd w:val="clear" w:color="auto" w:fill="FFFFFF"/>
              </w:rPr>
            </w:pPr>
            <w:r w:rsidRPr="007B5538">
              <w:rPr>
                <w:b/>
                <w:szCs w:val="28"/>
                <w:shd w:val="clear" w:color="auto" w:fill="FFFFFF"/>
              </w:rPr>
              <w:t>Подвижная игра</w:t>
            </w:r>
          </w:p>
          <w:p w:rsidR="00BC6773" w:rsidRPr="007B5538" w:rsidRDefault="00BC6773" w:rsidP="00DB041A">
            <w:pPr>
              <w:pStyle w:val="2"/>
              <w:jc w:val="center"/>
              <w:rPr>
                <w:b/>
                <w:szCs w:val="28"/>
                <w:shd w:val="clear" w:color="auto" w:fill="FFFFFF"/>
              </w:rPr>
            </w:pPr>
            <w:r w:rsidRPr="007B5538">
              <w:rPr>
                <w:b/>
                <w:szCs w:val="28"/>
                <w:shd w:val="clear" w:color="auto" w:fill="FFFFFF"/>
              </w:rPr>
              <w:t>«Веселая чехарда»                                                                                       (основное движение бег).</w:t>
            </w:r>
          </w:p>
          <w:p w:rsidR="00BC6773" w:rsidRPr="007B5538" w:rsidRDefault="00BC6773" w:rsidP="00DB041A">
            <w:pPr>
              <w:pStyle w:val="2"/>
              <w:rPr>
                <w:rFonts w:eastAsia="Calibri"/>
                <w:noProof/>
                <w:color w:val="000000"/>
                <w:szCs w:val="28"/>
              </w:rPr>
            </w:pPr>
            <w:r w:rsidRPr="007B5538">
              <w:rPr>
                <w:rFonts w:eastAsia="Calibri"/>
                <w:noProof/>
                <w:color w:val="000000"/>
                <w:szCs w:val="28"/>
              </w:rPr>
              <w:t>«Веселая чехарда».</w:t>
            </w:r>
          </w:p>
          <w:p w:rsidR="00BC6773" w:rsidRPr="007B5538" w:rsidRDefault="00BC6773" w:rsidP="00DB041A">
            <w:pPr>
              <w:pStyle w:val="2"/>
              <w:rPr>
                <w:bCs/>
                <w:noProof/>
                <w:color w:val="000000"/>
                <w:szCs w:val="28"/>
              </w:rPr>
            </w:pPr>
            <w:r w:rsidRPr="007B5538">
              <w:rPr>
                <w:rFonts w:eastAsia="Calibri"/>
                <w:noProof/>
                <w:color w:val="000000"/>
                <w:szCs w:val="28"/>
              </w:rPr>
              <w:t>Ход игры:</w:t>
            </w:r>
            <w:r w:rsidRPr="007B5538">
              <w:rPr>
                <w:rFonts w:eastAsia="Calibri"/>
                <w:b/>
                <w:noProof/>
                <w:color w:val="000000"/>
                <w:szCs w:val="28"/>
              </w:rPr>
              <w:t xml:space="preserve"> </w:t>
            </w:r>
            <w:r w:rsidRPr="007B5538">
              <w:rPr>
                <w:bCs/>
                <w:noProof/>
                <w:color w:val="000000"/>
                <w:szCs w:val="28"/>
              </w:rPr>
              <w:t xml:space="preserve">Детям предлагаются маски домашних животных на выбор. Звучит музыка, ребята в масках разбегаются по всему залу, выполняя движения согласно выбранной роли. Музыка останавливается, дети встают в несколько кругов (собачки с собачками, кошки с кошками и т.д.), по сигналу они меняются масками и игра продолжается. </w:t>
            </w:r>
          </w:p>
          <w:p w:rsidR="00BC6773" w:rsidRPr="007B5538" w:rsidRDefault="00BC6773" w:rsidP="00DB041A">
            <w:pPr>
              <w:pStyle w:val="2"/>
              <w:rPr>
                <w:bCs/>
                <w:noProof/>
                <w:color w:val="000000"/>
                <w:szCs w:val="28"/>
              </w:rPr>
            </w:pPr>
            <w:r w:rsidRPr="007B5538">
              <w:rPr>
                <w:bCs/>
                <w:noProof/>
                <w:color w:val="000000"/>
                <w:szCs w:val="28"/>
              </w:rPr>
              <w:t xml:space="preserve">Игра повторяется 3 раза. </w:t>
            </w:r>
          </w:p>
          <w:p w:rsidR="00BC6773" w:rsidRPr="007B5538" w:rsidRDefault="00BC6773" w:rsidP="00DB041A">
            <w:pPr>
              <w:pStyle w:val="2"/>
              <w:rPr>
                <w:bCs/>
                <w:noProof/>
                <w:color w:val="000000"/>
                <w:szCs w:val="28"/>
              </w:rPr>
            </w:pPr>
            <w:r w:rsidRPr="007B5538">
              <w:rPr>
                <w:bCs/>
                <w:noProof/>
                <w:color w:val="000000"/>
                <w:szCs w:val="28"/>
              </w:rPr>
              <w:t>Дыхательные упражнения.</w:t>
            </w:r>
          </w:p>
          <w:p w:rsidR="00BC6773" w:rsidRPr="007B5538" w:rsidRDefault="00BC6773" w:rsidP="00DB041A">
            <w:pPr>
              <w:pStyle w:val="2"/>
              <w:rPr>
                <w:bCs/>
                <w:noProof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Следить, чтобы дети выполняли упражнения ритмично под музыку.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Упражнения должны быть с хорошей амплитудой движений.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Следить за принятием </w:t>
            </w: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правильных исходных положений, законченностью движений.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Упражнения должны выполняться дружно, всеми детьми вместе, под музыку.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Вдох носом, выдох ртом. 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Показ упражнения ребенком.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Привлекать детей к оценке выполнения упражнений другими детьми (посмотри Денис, как старается Ульяна).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Показ упражнения </w:t>
            </w: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ребенком.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Следить за координированными движениями рук и ног.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Спина прямая, голову не опускать «Стройные лошадки».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Следить, чтобы дети правильно выполняли  повороты направо, налево.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Во время бега дети не должны наталкиваться друг на друга. 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Поощрять детей за двигательное творчество.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Вдох носом, выдох ртом.</w:t>
            </w:r>
          </w:p>
        </w:tc>
        <w:tc>
          <w:tcPr>
            <w:tcW w:w="2268" w:type="dxa"/>
          </w:tcPr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коммуникация,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художественное слово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музыка,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здоровье,                               - социализация.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коммуникация,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-художественное слово,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музыка,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здоровье.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коммуникация,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художественное слово</w:t>
            </w:r>
          </w:p>
          <w:p w:rsidR="00BC6773" w:rsidRPr="007B5538" w:rsidRDefault="00BC6773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музыка,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здоровье,                                    - социализация</w:t>
            </w: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773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здоровье,                               - познание,                              - безопасность.</w:t>
            </w: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B5538">
              <w:rPr>
                <w:rFonts w:ascii="Times New Roman" w:hAnsi="Times New Roman"/>
                <w:sz w:val="28"/>
                <w:szCs w:val="28"/>
              </w:rPr>
              <w:t xml:space="preserve">здоровье,   </w:t>
            </w:r>
            <w:proofErr w:type="gramEnd"/>
            <w:r w:rsidRPr="007B5538">
              <w:rPr>
                <w:rFonts w:ascii="Times New Roman" w:hAnsi="Times New Roman"/>
                <w:sz w:val="28"/>
                <w:szCs w:val="28"/>
              </w:rPr>
              <w:t xml:space="preserve">                            - познание,                                -коммуникация.                           </w:t>
            </w: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773" w:rsidRPr="007B5538" w:rsidRDefault="00BC6773" w:rsidP="00DB041A">
            <w:pPr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социализация,                       - здоровье,                                      - музыка,                                  - безопасность.</w:t>
            </w:r>
          </w:p>
        </w:tc>
      </w:tr>
      <w:tr w:rsidR="00BC6773" w:rsidRPr="007B5538" w:rsidTr="00A2083C">
        <w:tc>
          <w:tcPr>
            <w:tcW w:w="1101" w:type="dxa"/>
          </w:tcPr>
          <w:p w:rsidR="00BC6773" w:rsidRPr="00DA6E5A" w:rsidRDefault="00BC6773" w:rsidP="00DB04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gridSpan w:val="3"/>
          </w:tcPr>
          <w:p w:rsidR="00BC6773" w:rsidRPr="00DA6E5A" w:rsidRDefault="00BC6773" w:rsidP="00DA6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E5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НОД ( 3,5 мин )</w:t>
            </w:r>
          </w:p>
        </w:tc>
      </w:tr>
      <w:tr w:rsidR="00DA6E5A" w:rsidRPr="007B5538" w:rsidTr="00A2083C">
        <w:tc>
          <w:tcPr>
            <w:tcW w:w="1101" w:type="dxa"/>
          </w:tcPr>
          <w:p w:rsidR="00DA6E5A" w:rsidRPr="007B5538" w:rsidRDefault="00DA6E5A" w:rsidP="00DB041A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553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B5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DA6E5A" w:rsidRPr="00D10ECF" w:rsidRDefault="00DA6E5A" w:rsidP="00DB041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10EC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Малоподвижная игра                                                                                                                                   «Помоги детенышам отыскать своих мам»                                           </w:t>
            </w:r>
            <w:r w:rsidRPr="00D10EC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(основное движение ходьба на носках).</w:t>
            </w:r>
          </w:p>
          <w:p w:rsidR="00DA6E5A" w:rsidRPr="007B5538" w:rsidRDefault="00DA6E5A" w:rsidP="00DB04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538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Ход игры: на коврике в свободном порядке размещены  вырезаные образы щенят, котят, цыплят. От коврика идут следы куриные, собачьи, кошачьи. Звучит песня «Маленького мамонтенка». Дети берут по одному «детенышу» выбирают по каким следам им идти - идут на носках наступая на каждый след, отыскивают мам возвращаются за следующим детенышем и так пока не найдуться все животные. Затем они подсчитывают сколько цыплят у мамы-курицы, сколько щенят у мамы-собаки и сколько котят у мамы- кошки.                                                                                                  </w:t>
            </w:r>
          </w:p>
          <w:p w:rsidR="00DA6E5A" w:rsidRPr="007B5538" w:rsidRDefault="00DA6E5A" w:rsidP="00DB041A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ru-RU"/>
              </w:rPr>
            </w:pPr>
            <w:r w:rsidRPr="007B5538">
              <w:rPr>
                <w:rFonts w:ascii="Times New Roman" w:eastAsia="Calibri" w:hAnsi="Times New Roman" w:cs="Times New Roman"/>
                <w:b w:val="0"/>
                <w:noProof/>
                <w:color w:val="000000"/>
                <w:sz w:val="28"/>
                <w:szCs w:val="28"/>
                <w:lang w:eastAsia="ru-RU"/>
              </w:rPr>
              <w:t>-Молодцы ребята, помогли спастись животным! Вам было весело?(ответы детей) -Да. -Но нам пора отправляться назад в в детский сад. Дети прощаются (на экране заставка фермы).                                                                                         Построение   в колону по одному, ходьба под ритмичную музыку, выполнение дыхательных упражнений в движении.</w:t>
            </w: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Предоставить детям возможность самим решить по каким следам им идти, если выбор не правилен, предложить другим детям помочь другу.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Следить за восстановлением дыхания.</w:t>
            </w:r>
          </w:p>
          <w:p w:rsidR="00DA6E5A" w:rsidRPr="007B5538" w:rsidRDefault="00DA6E5A" w:rsidP="00DB041A">
            <w:pPr>
              <w:pStyle w:val="a5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E5A" w:rsidRPr="007B5538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- социализация,</w:t>
            </w:r>
          </w:p>
          <w:p w:rsidR="00DA6E5A" w:rsidRPr="007B5538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коммуникация,</w:t>
            </w: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lastRenderedPageBreak/>
              <w:t>- познание.</w:t>
            </w: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социализация,</w:t>
            </w:r>
          </w:p>
          <w:p w:rsidR="00DA6E5A" w:rsidRPr="007B5538" w:rsidRDefault="00DA6E5A" w:rsidP="00DB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коммуникация,</w:t>
            </w: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познание,</w:t>
            </w: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математика.</w:t>
            </w: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-социализация,</w:t>
            </w:r>
          </w:p>
          <w:p w:rsidR="00DA6E5A" w:rsidRPr="007B5538" w:rsidRDefault="00DA6E5A" w:rsidP="00DB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538">
              <w:rPr>
                <w:rFonts w:ascii="Times New Roman" w:hAnsi="Times New Roman"/>
                <w:sz w:val="28"/>
                <w:szCs w:val="28"/>
              </w:rPr>
              <w:t>- коммуникация,                    - здоровье</w:t>
            </w:r>
          </w:p>
          <w:p w:rsidR="00DA6E5A" w:rsidRPr="007B5538" w:rsidRDefault="00DA6E5A" w:rsidP="00DB04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773" w:rsidRPr="007B5538" w:rsidRDefault="00BC6773" w:rsidP="00BC6773">
      <w:pPr>
        <w:jc w:val="both"/>
        <w:rPr>
          <w:rFonts w:ascii="Times New Roman" w:hAnsi="Times New Roman"/>
          <w:sz w:val="28"/>
          <w:szCs w:val="28"/>
        </w:rPr>
      </w:pPr>
    </w:p>
    <w:p w:rsidR="00BC6773" w:rsidRPr="007B5538" w:rsidRDefault="00BC6773" w:rsidP="00BC6773">
      <w:pPr>
        <w:pStyle w:val="ConsPlusNonformat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E348A" w:rsidRDefault="008E348A"/>
    <w:sectPr w:rsidR="008E348A" w:rsidSect="00A2083C">
      <w:pgSz w:w="11906" w:h="16838"/>
      <w:pgMar w:top="1134" w:right="707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AB"/>
    <w:multiLevelType w:val="hybridMultilevel"/>
    <w:tmpl w:val="75C45FF6"/>
    <w:lvl w:ilvl="0" w:tplc="F9B64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488"/>
    <w:multiLevelType w:val="hybridMultilevel"/>
    <w:tmpl w:val="4A2A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974"/>
    <w:multiLevelType w:val="hybridMultilevel"/>
    <w:tmpl w:val="9DAA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53CA"/>
    <w:multiLevelType w:val="hybridMultilevel"/>
    <w:tmpl w:val="14DA4320"/>
    <w:lvl w:ilvl="0" w:tplc="84F42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043E"/>
    <w:multiLevelType w:val="hybridMultilevel"/>
    <w:tmpl w:val="7A00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52E14"/>
    <w:multiLevelType w:val="hybridMultilevel"/>
    <w:tmpl w:val="EF68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641A"/>
    <w:multiLevelType w:val="hybridMultilevel"/>
    <w:tmpl w:val="2C38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71A76"/>
    <w:multiLevelType w:val="hybridMultilevel"/>
    <w:tmpl w:val="931E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773"/>
    <w:rsid w:val="000352EA"/>
    <w:rsid w:val="000B1778"/>
    <w:rsid w:val="002F0238"/>
    <w:rsid w:val="00391664"/>
    <w:rsid w:val="00812D8B"/>
    <w:rsid w:val="008E348A"/>
    <w:rsid w:val="00A2083C"/>
    <w:rsid w:val="00BC6773"/>
    <w:rsid w:val="00D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D202"/>
  <w15:docId w15:val="{42595743-EB43-4C3D-A219-D58A688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C677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C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C67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6773"/>
    <w:rPr>
      <w:rFonts w:ascii="Calibri" w:eastAsia="Calibri" w:hAnsi="Calibri" w:cs="Times New Roman"/>
    </w:rPr>
  </w:style>
  <w:style w:type="paragraph" w:styleId="a5">
    <w:name w:val="No Spacing"/>
    <w:qFormat/>
    <w:rsid w:val="00BC67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C67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6773"/>
    <w:pPr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b/>
      <w:bCs/>
      <w:color w:val="2D2A2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натлья</cp:lastModifiedBy>
  <cp:revision>8</cp:revision>
  <cp:lastPrinted>2018-12-14T08:47:00Z</cp:lastPrinted>
  <dcterms:created xsi:type="dcterms:W3CDTF">2018-11-19T09:22:00Z</dcterms:created>
  <dcterms:modified xsi:type="dcterms:W3CDTF">2021-01-16T13:18:00Z</dcterms:modified>
</cp:coreProperties>
</file>